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B377" w14:textId="05DD13F3" w:rsidR="00730A64" w:rsidRPr="004932D6" w:rsidRDefault="00AB491F">
      <w:pPr>
        <w:rPr>
          <w:b/>
          <w:bCs/>
          <w:lang w:val="en-US"/>
        </w:rPr>
      </w:pPr>
      <w:r w:rsidRPr="004932D6">
        <w:rPr>
          <w:b/>
          <w:bCs/>
          <w:lang w:val="en-US"/>
        </w:rPr>
        <w:t xml:space="preserve">                                       S3 End of month literature Test.</w:t>
      </w:r>
    </w:p>
    <w:p w14:paraId="50C8DE23" w14:textId="7CC9F4C7" w:rsidR="004932D6" w:rsidRPr="004932D6" w:rsidRDefault="00AB491F">
      <w:pPr>
        <w:rPr>
          <w:b/>
          <w:bCs/>
          <w:lang w:val="en-US"/>
        </w:rPr>
      </w:pPr>
      <w:r w:rsidRPr="004932D6">
        <w:rPr>
          <w:b/>
          <w:bCs/>
          <w:lang w:val="en-US"/>
        </w:rPr>
        <w:t xml:space="preserve">                                  Attempt all questions</w:t>
      </w:r>
      <w:r w:rsidR="004932D6" w:rsidRPr="004932D6">
        <w:rPr>
          <w:b/>
          <w:bCs/>
          <w:lang w:val="en-US"/>
        </w:rPr>
        <w:t>.</w:t>
      </w:r>
    </w:p>
    <w:p w14:paraId="74A2E741" w14:textId="5071E32A" w:rsidR="004932D6" w:rsidRDefault="004932D6">
      <w:pPr>
        <w:rPr>
          <w:b/>
          <w:bCs/>
          <w:lang w:val="en-US"/>
        </w:rPr>
      </w:pPr>
      <w:r w:rsidRPr="004932D6">
        <w:rPr>
          <w:b/>
          <w:bCs/>
          <w:lang w:val="en-US"/>
        </w:rPr>
        <w:t xml:space="preserve">                                   All numbers carry equal marks.</w:t>
      </w:r>
    </w:p>
    <w:p w14:paraId="3C24944E" w14:textId="37DE6771" w:rsidR="004932D6" w:rsidRDefault="004932D6">
      <w:pPr>
        <w:rPr>
          <w:b/>
          <w:bCs/>
          <w:lang w:val="en-US"/>
        </w:rPr>
      </w:pPr>
      <w:r>
        <w:rPr>
          <w:b/>
          <w:bCs/>
          <w:lang w:val="en-US"/>
        </w:rPr>
        <w:t>You can type your work or handwrite. If you choose to handwrite scan your answers on the paper you have written before sending.</w:t>
      </w:r>
    </w:p>
    <w:p w14:paraId="6A3339BB" w14:textId="6B76D698" w:rsidR="004932D6" w:rsidRPr="004932D6" w:rsidRDefault="004932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Avoid sending camera pictures </w:t>
      </w:r>
    </w:p>
    <w:p w14:paraId="3684AA36" w14:textId="6CE3CD38" w:rsidR="00AB491F" w:rsidRPr="004932D6" w:rsidRDefault="00AB491F">
      <w:pPr>
        <w:rPr>
          <w:b/>
          <w:bCs/>
          <w:lang w:val="en-US"/>
        </w:rPr>
      </w:pPr>
      <w:r w:rsidRPr="004932D6">
        <w:rPr>
          <w:b/>
          <w:bCs/>
          <w:lang w:val="en-US"/>
        </w:rPr>
        <w:t xml:space="preserve">                    </w:t>
      </w:r>
      <w:r w:rsidR="004932D6" w:rsidRPr="004932D6">
        <w:rPr>
          <w:b/>
          <w:bCs/>
          <w:lang w:val="en-US"/>
        </w:rPr>
        <w:t xml:space="preserve">                      </w:t>
      </w:r>
      <w:r w:rsidRPr="004932D6">
        <w:rPr>
          <w:b/>
          <w:bCs/>
          <w:lang w:val="en-US"/>
        </w:rPr>
        <w:t xml:space="preserve">     Time: 1hr.</w:t>
      </w:r>
    </w:p>
    <w:p w14:paraId="1CA71740" w14:textId="7A59572A" w:rsidR="00AB491F" w:rsidRPr="004932D6" w:rsidRDefault="00AB491F">
      <w:pPr>
        <w:rPr>
          <w:b/>
          <w:bCs/>
          <w:lang w:val="en-US"/>
        </w:rPr>
      </w:pPr>
      <w:r w:rsidRPr="004932D6">
        <w:rPr>
          <w:b/>
          <w:bCs/>
          <w:lang w:val="en-US"/>
        </w:rPr>
        <w:t xml:space="preserve">                      </w:t>
      </w:r>
      <w:r w:rsidR="004932D6" w:rsidRPr="004932D6">
        <w:rPr>
          <w:b/>
          <w:bCs/>
          <w:lang w:val="en-US"/>
        </w:rPr>
        <w:t xml:space="preserve">     </w:t>
      </w:r>
      <w:r w:rsidRPr="004932D6">
        <w:rPr>
          <w:b/>
          <w:bCs/>
          <w:lang w:val="en-US"/>
        </w:rPr>
        <w:t xml:space="preserve">   Section A.</w:t>
      </w:r>
    </w:p>
    <w:p w14:paraId="4CC37D8D" w14:textId="324164E3" w:rsidR="00AB491F" w:rsidRDefault="00AB491F">
      <w:pPr>
        <w:rPr>
          <w:lang w:val="en-US"/>
        </w:rPr>
      </w:pPr>
      <w:r>
        <w:rPr>
          <w:lang w:val="en-US"/>
        </w:rPr>
        <w:t>I, TOO, SING AMERICA.</w:t>
      </w:r>
    </w:p>
    <w:p w14:paraId="11C82306" w14:textId="4721697B" w:rsidR="00AB491F" w:rsidRDefault="00AB491F">
      <w:pPr>
        <w:rPr>
          <w:lang w:val="en-US"/>
        </w:rPr>
      </w:pPr>
      <w:r>
        <w:rPr>
          <w:lang w:val="en-US"/>
        </w:rPr>
        <w:t>I, too, sing America.</w:t>
      </w:r>
    </w:p>
    <w:p w14:paraId="67D85D09" w14:textId="72761BCD" w:rsidR="00AB491F" w:rsidRDefault="00AB491F">
      <w:pPr>
        <w:rPr>
          <w:lang w:val="en-US"/>
        </w:rPr>
      </w:pPr>
    </w:p>
    <w:p w14:paraId="38157924" w14:textId="1CEEFB2B" w:rsidR="00AB491F" w:rsidRDefault="00AB491F">
      <w:pPr>
        <w:rPr>
          <w:lang w:val="en-US"/>
        </w:rPr>
      </w:pPr>
      <w:r>
        <w:rPr>
          <w:lang w:val="en-US"/>
        </w:rPr>
        <w:t>I am the darker brother.</w:t>
      </w:r>
    </w:p>
    <w:p w14:paraId="17265107" w14:textId="5175042C" w:rsidR="00AB491F" w:rsidRDefault="00AB491F">
      <w:pPr>
        <w:rPr>
          <w:lang w:val="en-US"/>
        </w:rPr>
      </w:pPr>
      <w:r>
        <w:rPr>
          <w:lang w:val="en-US"/>
        </w:rPr>
        <w:t>They send me to eat from in the kitchen.</w:t>
      </w:r>
    </w:p>
    <w:p w14:paraId="112DEFDE" w14:textId="70123250" w:rsidR="00AB491F" w:rsidRDefault="00AB491F">
      <w:pPr>
        <w:rPr>
          <w:lang w:val="en-US"/>
        </w:rPr>
      </w:pPr>
      <w:r>
        <w:rPr>
          <w:lang w:val="en-US"/>
        </w:rPr>
        <w:t>When company comes</w:t>
      </w:r>
    </w:p>
    <w:p w14:paraId="052109E6" w14:textId="3AA4D6C6" w:rsidR="00AB491F" w:rsidRDefault="00AB491F">
      <w:pPr>
        <w:rPr>
          <w:lang w:val="en-US"/>
        </w:rPr>
      </w:pPr>
      <w:r>
        <w:rPr>
          <w:lang w:val="en-US"/>
        </w:rPr>
        <w:t>But I laugh,</w:t>
      </w:r>
    </w:p>
    <w:p w14:paraId="60D034B5" w14:textId="5955DDC4" w:rsidR="00AB491F" w:rsidRDefault="00AB491F">
      <w:pPr>
        <w:rPr>
          <w:lang w:val="en-US"/>
        </w:rPr>
      </w:pPr>
      <w:r>
        <w:rPr>
          <w:lang w:val="en-US"/>
        </w:rPr>
        <w:t>And eat well,</w:t>
      </w:r>
    </w:p>
    <w:p w14:paraId="4E2982DE" w14:textId="3F88FEA1" w:rsidR="00AB491F" w:rsidRDefault="00AB491F">
      <w:pPr>
        <w:rPr>
          <w:lang w:val="en-US"/>
        </w:rPr>
      </w:pPr>
      <w:r>
        <w:rPr>
          <w:lang w:val="en-US"/>
        </w:rPr>
        <w:t>And grow strong.</w:t>
      </w:r>
    </w:p>
    <w:p w14:paraId="059D3BC3" w14:textId="7C0A6713" w:rsidR="00AB491F" w:rsidRDefault="00AB491F">
      <w:pPr>
        <w:rPr>
          <w:lang w:val="en-US"/>
        </w:rPr>
      </w:pPr>
    </w:p>
    <w:p w14:paraId="36214FCB" w14:textId="2B7FC55E" w:rsidR="00AB491F" w:rsidRDefault="00AB491F">
      <w:pPr>
        <w:rPr>
          <w:lang w:val="en-US"/>
        </w:rPr>
      </w:pPr>
      <w:r>
        <w:rPr>
          <w:lang w:val="en-US"/>
        </w:rPr>
        <w:t xml:space="preserve">Tomorrow, </w:t>
      </w:r>
    </w:p>
    <w:p w14:paraId="5FC36A5C" w14:textId="257BE9D9" w:rsidR="00AB491F" w:rsidRDefault="00AB491F">
      <w:pPr>
        <w:rPr>
          <w:lang w:val="en-US"/>
        </w:rPr>
      </w:pPr>
      <w:r>
        <w:rPr>
          <w:lang w:val="en-US"/>
        </w:rPr>
        <w:t>I’ll sit at the table</w:t>
      </w:r>
    </w:p>
    <w:p w14:paraId="1DC6FF54" w14:textId="1ED0961C" w:rsidR="00AB491F" w:rsidRDefault="00AB491F">
      <w:pPr>
        <w:rPr>
          <w:lang w:val="en-US"/>
        </w:rPr>
      </w:pPr>
      <w:r>
        <w:rPr>
          <w:lang w:val="en-US"/>
        </w:rPr>
        <w:t>When company comes.</w:t>
      </w:r>
    </w:p>
    <w:p w14:paraId="431B6B4A" w14:textId="170A69AA" w:rsidR="00AB491F" w:rsidRDefault="00AB491F">
      <w:pPr>
        <w:rPr>
          <w:lang w:val="en-US"/>
        </w:rPr>
      </w:pPr>
      <w:r>
        <w:rPr>
          <w:lang w:val="en-US"/>
        </w:rPr>
        <w:t>Not body I’ll dare</w:t>
      </w:r>
    </w:p>
    <w:p w14:paraId="4D1FC022" w14:textId="668C085C" w:rsidR="00AB491F" w:rsidRDefault="00AB491F">
      <w:pPr>
        <w:rPr>
          <w:lang w:val="en-US"/>
        </w:rPr>
      </w:pPr>
      <w:r>
        <w:rPr>
          <w:lang w:val="en-US"/>
        </w:rPr>
        <w:t>Say to me,</w:t>
      </w:r>
    </w:p>
    <w:p w14:paraId="25299262" w14:textId="7D75D580" w:rsidR="00AB491F" w:rsidRDefault="00AB491F">
      <w:pPr>
        <w:rPr>
          <w:lang w:val="en-US"/>
        </w:rPr>
      </w:pPr>
      <w:r>
        <w:rPr>
          <w:lang w:val="en-US"/>
        </w:rPr>
        <w:t>Eat in the Kitchen;</w:t>
      </w:r>
    </w:p>
    <w:p w14:paraId="2C8C970C" w14:textId="6BE4A9BC" w:rsidR="00AB491F" w:rsidRDefault="00AB491F">
      <w:pPr>
        <w:rPr>
          <w:lang w:val="en-US"/>
        </w:rPr>
      </w:pPr>
      <w:r>
        <w:rPr>
          <w:lang w:val="en-US"/>
        </w:rPr>
        <w:t>Then.</w:t>
      </w:r>
    </w:p>
    <w:p w14:paraId="3E508BF4" w14:textId="3315F6D1" w:rsidR="00AB491F" w:rsidRDefault="00AB491F">
      <w:pPr>
        <w:rPr>
          <w:lang w:val="en-US"/>
        </w:rPr>
      </w:pPr>
    </w:p>
    <w:p w14:paraId="6CAA8E55" w14:textId="2C7ED287" w:rsidR="00AB491F" w:rsidRDefault="00AB491F">
      <w:pPr>
        <w:rPr>
          <w:lang w:val="en-US"/>
        </w:rPr>
      </w:pPr>
      <w:r>
        <w:rPr>
          <w:lang w:val="en-US"/>
        </w:rPr>
        <w:t>Besides,</w:t>
      </w:r>
    </w:p>
    <w:p w14:paraId="185F4DA7" w14:textId="764D7698" w:rsidR="00AB491F" w:rsidRDefault="006813FA">
      <w:pPr>
        <w:rPr>
          <w:lang w:val="en-US"/>
        </w:rPr>
      </w:pPr>
      <w:r>
        <w:rPr>
          <w:lang w:val="en-US"/>
        </w:rPr>
        <w:t>T</w:t>
      </w:r>
      <w:r w:rsidR="00AB491F">
        <w:rPr>
          <w:lang w:val="en-US"/>
        </w:rPr>
        <w:t>hey</w:t>
      </w:r>
      <w:r>
        <w:rPr>
          <w:lang w:val="en-US"/>
        </w:rPr>
        <w:t>’ll see how beautiful I am</w:t>
      </w:r>
    </w:p>
    <w:p w14:paraId="14CB8953" w14:textId="68C92A8C" w:rsidR="006813FA" w:rsidRDefault="006813FA">
      <w:pPr>
        <w:rPr>
          <w:lang w:val="en-US"/>
        </w:rPr>
      </w:pPr>
      <w:r>
        <w:rPr>
          <w:lang w:val="en-US"/>
        </w:rPr>
        <w:t>And be ashamed-</w:t>
      </w:r>
    </w:p>
    <w:p w14:paraId="08721C52" w14:textId="1CB53901" w:rsidR="006813FA" w:rsidRDefault="006813FA">
      <w:pPr>
        <w:rPr>
          <w:lang w:val="en-US"/>
        </w:rPr>
      </w:pPr>
    </w:p>
    <w:p w14:paraId="6F588C37" w14:textId="3F369F9F" w:rsidR="006813FA" w:rsidRDefault="006813FA">
      <w:pPr>
        <w:rPr>
          <w:lang w:val="en-US"/>
        </w:rPr>
      </w:pPr>
      <w:r>
        <w:rPr>
          <w:lang w:val="en-US"/>
        </w:rPr>
        <w:lastRenderedPageBreak/>
        <w:t xml:space="preserve">I, too, sing America. </w:t>
      </w:r>
    </w:p>
    <w:p w14:paraId="2D967ADE" w14:textId="36541A67" w:rsidR="006813FA" w:rsidRDefault="006813FA">
      <w:pPr>
        <w:rPr>
          <w:lang w:val="en-US"/>
        </w:rPr>
      </w:pPr>
      <w:r>
        <w:rPr>
          <w:lang w:val="en-US"/>
        </w:rPr>
        <w:t xml:space="preserve">                                  Langston Hughes(USA)</w:t>
      </w:r>
    </w:p>
    <w:p w14:paraId="66D972D4" w14:textId="201D2DBE" w:rsidR="006813FA" w:rsidRDefault="006813FA">
      <w:pPr>
        <w:rPr>
          <w:lang w:val="en-US"/>
        </w:rPr>
      </w:pPr>
      <w:r>
        <w:rPr>
          <w:lang w:val="en-US"/>
        </w:rPr>
        <w:t>QUESTIONS.</w:t>
      </w:r>
    </w:p>
    <w:p w14:paraId="1A709F94" w14:textId="0BF80C60" w:rsidR="006813FA" w:rsidRDefault="006813FA">
      <w:pPr>
        <w:rPr>
          <w:lang w:val="en-US"/>
        </w:rPr>
      </w:pPr>
      <w:r>
        <w:rPr>
          <w:lang w:val="en-US"/>
        </w:rPr>
        <w:t>1. Who is the speaker/person in the poem? 2mrks</w:t>
      </w:r>
    </w:p>
    <w:p w14:paraId="35F12F9F" w14:textId="3F143271" w:rsidR="006813FA" w:rsidRDefault="006813FA">
      <w:pPr>
        <w:rPr>
          <w:lang w:val="en-US"/>
        </w:rPr>
      </w:pPr>
      <w:r>
        <w:rPr>
          <w:lang w:val="en-US"/>
        </w:rPr>
        <w:t>2. What is the subject matter in the poem? 6mrks</w:t>
      </w:r>
    </w:p>
    <w:p w14:paraId="077FC1A0" w14:textId="687EAF0B" w:rsidR="006813FA" w:rsidRDefault="006813FA">
      <w:pPr>
        <w:rPr>
          <w:lang w:val="en-US"/>
        </w:rPr>
      </w:pPr>
      <w:r>
        <w:rPr>
          <w:lang w:val="en-US"/>
        </w:rPr>
        <w:t>3. What feelings are aroused in you after reading this poem towards; 6mrks</w:t>
      </w:r>
    </w:p>
    <w:p w14:paraId="570E3AB9" w14:textId="1BCA02C0" w:rsidR="006813FA" w:rsidRDefault="006813FA">
      <w:pPr>
        <w:rPr>
          <w:lang w:val="en-US"/>
        </w:rPr>
      </w:pPr>
      <w:r>
        <w:rPr>
          <w:lang w:val="en-US"/>
        </w:rPr>
        <w:t xml:space="preserve">      a. person </w:t>
      </w:r>
    </w:p>
    <w:p w14:paraId="2FD82D75" w14:textId="54B92715" w:rsidR="006813FA" w:rsidRDefault="006813FA">
      <w:pPr>
        <w:rPr>
          <w:lang w:val="en-US"/>
        </w:rPr>
      </w:pPr>
      <w:r>
        <w:rPr>
          <w:lang w:val="en-US"/>
        </w:rPr>
        <w:t xml:space="preserve">      b. the persona</w:t>
      </w:r>
    </w:p>
    <w:p w14:paraId="5E1D400C" w14:textId="141B5099" w:rsidR="006813FA" w:rsidRDefault="006813FA">
      <w:pPr>
        <w:rPr>
          <w:lang w:val="en-US"/>
        </w:rPr>
      </w:pPr>
      <w:r>
        <w:rPr>
          <w:lang w:val="en-US"/>
        </w:rPr>
        <w:t>4. What makes the poem interesting? 4mrks</w:t>
      </w:r>
    </w:p>
    <w:p w14:paraId="5EF46C8A" w14:textId="3950FAC9" w:rsidR="006813FA" w:rsidRDefault="006813FA">
      <w:pPr>
        <w:rPr>
          <w:lang w:val="en-US"/>
        </w:rPr>
      </w:pPr>
      <w:r>
        <w:rPr>
          <w:lang w:val="en-US"/>
        </w:rPr>
        <w:t xml:space="preserve">5. What lessons do you learn from the poem? 2 </w:t>
      </w:r>
      <w:proofErr w:type="spellStart"/>
      <w:r>
        <w:rPr>
          <w:lang w:val="en-US"/>
        </w:rPr>
        <w:t>mrks</w:t>
      </w:r>
      <w:proofErr w:type="spellEnd"/>
      <w:r>
        <w:rPr>
          <w:lang w:val="en-US"/>
        </w:rPr>
        <w:t>.</w:t>
      </w:r>
    </w:p>
    <w:p w14:paraId="72B1BABF" w14:textId="2B13999B" w:rsidR="004932D6" w:rsidRDefault="004932D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20mrks</w:t>
      </w:r>
    </w:p>
    <w:p w14:paraId="5F6DF477" w14:textId="1B41EDE1" w:rsidR="00AB491F" w:rsidRDefault="00AB491F">
      <w:pPr>
        <w:rPr>
          <w:lang w:val="en-US"/>
        </w:rPr>
      </w:pPr>
      <w:r>
        <w:rPr>
          <w:lang w:val="en-US"/>
        </w:rPr>
        <w:t xml:space="preserve">           </w:t>
      </w:r>
      <w:r w:rsidR="006813FA">
        <w:rPr>
          <w:lang w:val="en-US"/>
        </w:rPr>
        <w:t xml:space="preserve">OR. </w:t>
      </w:r>
    </w:p>
    <w:p w14:paraId="62C22FA5" w14:textId="22C1D143" w:rsidR="006813FA" w:rsidRDefault="006813FA">
      <w:pPr>
        <w:rPr>
          <w:lang w:val="en-US"/>
        </w:rPr>
      </w:pPr>
      <w:r>
        <w:rPr>
          <w:lang w:val="en-US"/>
        </w:rPr>
        <w:t>Choose one of the poems you studied under the theme of love and answer the following questions.</w:t>
      </w:r>
      <w:r w:rsidR="004932D6">
        <w:rPr>
          <w:lang w:val="en-US"/>
        </w:rPr>
        <w:t xml:space="preserve"> </w:t>
      </w:r>
    </w:p>
    <w:p w14:paraId="499771B2" w14:textId="2515DF80" w:rsidR="006813FA" w:rsidRDefault="006813FA">
      <w:pPr>
        <w:rPr>
          <w:lang w:val="en-US"/>
        </w:rPr>
      </w:pPr>
      <w:r>
        <w:rPr>
          <w:lang w:val="en-US"/>
        </w:rPr>
        <w:t>1. What is the title of the poem and who is the poet?</w:t>
      </w:r>
      <w:r w:rsidR="004932D6">
        <w:rPr>
          <w:lang w:val="en-US"/>
        </w:rPr>
        <w:t xml:space="preserve"> 4mks</w:t>
      </w:r>
    </w:p>
    <w:p w14:paraId="27D71DA7" w14:textId="14AC5F9F" w:rsidR="006813FA" w:rsidRDefault="006813FA">
      <w:pPr>
        <w:rPr>
          <w:lang w:val="en-US"/>
        </w:rPr>
      </w:pPr>
      <w:r>
        <w:rPr>
          <w:lang w:val="en-US"/>
        </w:rPr>
        <w:t>2</w:t>
      </w:r>
      <w:r w:rsidR="004932D6">
        <w:rPr>
          <w:lang w:val="en-US"/>
        </w:rPr>
        <w:t>.</w:t>
      </w:r>
      <w:r>
        <w:rPr>
          <w:lang w:val="en-US"/>
        </w:rPr>
        <w:t xml:space="preserve"> </w:t>
      </w:r>
      <w:r w:rsidR="004932D6">
        <w:rPr>
          <w:lang w:val="en-US"/>
        </w:rPr>
        <w:t>W</w:t>
      </w:r>
      <w:r>
        <w:rPr>
          <w:lang w:val="en-US"/>
        </w:rPr>
        <w:t>hat is the subject matter of the poem you have chosen?</w:t>
      </w:r>
      <w:r w:rsidR="004932D6">
        <w:rPr>
          <w:lang w:val="en-US"/>
        </w:rPr>
        <w:t xml:space="preserve"> 5mrks</w:t>
      </w:r>
    </w:p>
    <w:p w14:paraId="7549101A" w14:textId="04EEEF77" w:rsidR="004932D6" w:rsidRDefault="006813FA">
      <w:pPr>
        <w:rPr>
          <w:lang w:val="en-US"/>
        </w:rPr>
      </w:pPr>
      <w:r>
        <w:rPr>
          <w:lang w:val="en-US"/>
        </w:rPr>
        <w:t xml:space="preserve">3. </w:t>
      </w:r>
      <w:r w:rsidR="004932D6">
        <w:rPr>
          <w:lang w:val="en-US"/>
        </w:rPr>
        <w:t>What feelings are aroused in you after reading the poem? 4mrks</w:t>
      </w:r>
    </w:p>
    <w:p w14:paraId="07E46DF5" w14:textId="3A94A8F7" w:rsidR="004932D6" w:rsidRDefault="004932D6">
      <w:pPr>
        <w:rPr>
          <w:lang w:val="en-US"/>
        </w:rPr>
      </w:pPr>
      <w:r>
        <w:rPr>
          <w:lang w:val="en-US"/>
        </w:rPr>
        <w:t>4. What makes the poem interesting? 5mrks</w:t>
      </w:r>
    </w:p>
    <w:p w14:paraId="4B4F8184" w14:textId="0085B409" w:rsidR="006813FA" w:rsidRDefault="004932D6">
      <w:pPr>
        <w:rPr>
          <w:lang w:val="en-US"/>
        </w:rPr>
      </w:pPr>
      <w:r>
        <w:rPr>
          <w:lang w:val="en-US"/>
        </w:rPr>
        <w:t>5. What lessons do you learn from the poem?</w:t>
      </w:r>
      <w:r w:rsidR="006813FA">
        <w:rPr>
          <w:lang w:val="en-US"/>
        </w:rPr>
        <w:t xml:space="preserve"> </w:t>
      </w:r>
      <w:r>
        <w:rPr>
          <w:lang w:val="en-US"/>
        </w:rPr>
        <w:t xml:space="preserve">2mrks </w:t>
      </w:r>
    </w:p>
    <w:p w14:paraId="245875B1" w14:textId="22F8AEA7" w:rsidR="004932D6" w:rsidRDefault="004932D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Total 20mrks</w:t>
      </w:r>
    </w:p>
    <w:p w14:paraId="16B66B1B" w14:textId="1DD580FB" w:rsidR="004932D6" w:rsidRPr="00AB491F" w:rsidRDefault="004932D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</w:t>
      </w:r>
    </w:p>
    <w:sectPr w:rsidR="004932D6" w:rsidRPr="00AB4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1F"/>
    <w:rsid w:val="004932D6"/>
    <w:rsid w:val="006813FA"/>
    <w:rsid w:val="00730A64"/>
    <w:rsid w:val="00A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2D04"/>
  <w15:chartTrackingRefBased/>
  <w15:docId w15:val="{2B467017-7E2A-41AF-B935-9CAEC6BB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8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samuelobukulem5@gmail.com</dc:creator>
  <cp:keywords/>
  <dc:description/>
  <cp:lastModifiedBy>samuelobukulem5@gmail.com</cp:lastModifiedBy>
  <cp:revision>1</cp:revision>
  <dcterms:created xsi:type="dcterms:W3CDTF">2021-08-13T17:04:00Z</dcterms:created>
  <dcterms:modified xsi:type="dcterms:W3CDTF">2021-08-13T17:32:00Z</dcterms:modified>
</cp:coreProperties>
</file>